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D7" w:rsidRDefault="00527BD7" w:rsidP="00527BD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27BD7" w:rsidRDefault="00527BD7" w:rsidP="00527BD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527BD7" w:rsidRDefault="00527BD7" w:rsidP="00527BD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Съезд ИВДИВО Забайкалья.</w:t>
      </w:r>
    </w:p>
    <w:p w:rsidR="00527BD7" w:rsidRDefault="00527BD7" w:rsidP="00527BD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12.06.2023</w:t>
      </w:r>
    </w:p>
    <w:p w:rsidR="00A11240" w:rsidRDefault="00A11240" w:rsidP="00A1124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527BD7" w:rsidRDefault="00527BD7" w:rsidP="00527BD7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Присутствовало 16 Участников Съезда (11-12.06.2023г)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</w:p>
    <w:p w:rsidR="00527BD7" w:rsidRDefault="00527BD7" w:rsidP="00527B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Регистрация съезда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Практика открытия съезда.</w:t>
      </w:r>
    </w:p>
    <w:p w:rsidR="00527BD7" w:rsidRDefault="00A11240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 Тренинг Совета: Т</w:t>
      </w:r>
      <w:r w:rsidR="00527BD7">
        <w:rPr>
          <w:rFonts w:ascii="Times New Roman" w:hAnsi="Times New Roman" w:cs="Times New Roman"/>
          <w:color w:val="000000"/>
          <w:sz w:val="24"/>
        </w:rPr>
        <w:t xml:space="preserve">ворение </w:t>
      </w:r>
      <w:proofErr w:type="spellStart"/>
      <w:r w:rsidR="00527BD7"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proofErr w:type="gramStart"/>
      <w:r w:rsidR="00527BD7"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 w:rsidR="00527BD7">
        <w:rPr>
          <w:rFonts w:ascii="Times New Roman" w:hAnsi="Times New Roman" w:cs="Times New Roman"/>
          <w:color w:val="000000"/>
          <w:sz w:val="24"/>
        </w:rPr>
        <w:t>аждого.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4. Стяжание Ядра 256-ти частей и мозговой штурм выявления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их развития.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5. </w:t>
      </w:r>
      <w:r w:rsidR="00A11240">
        <w:rPr>
          <w:rFonts w:ascii="Times New Roman" w:hAnsi="Times New Roman" w:cs="Times New Roman"/>
          <w:color w:val="000000"/>
          <w:sz w:val="24"/>
        </w:rPr>
        <w:t xml:space="preserve">Проект: </w:t>
      </w:r>
      <w:r>
        <w:rPr>
          <w:rFonts w:ascii="Times New Roman" w:hAnsi="Times New Roman" w:cs="Times New Roman"/>
          <w:color w:val="000000"/>
          <w:sz w:val="24"/>
        </w:rPr>
        <w:t>Созидание слово</w:t>
      </w:r>
      <w:r w:rsidR="00A11240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6. Тезисы съезда.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7. Подведение итогов съезда.</w:t>
      </w:r>
    </w:p>
    <w:p w:rsidR="00A11240" w:rsidRDefault="00A11240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Перейти ко второй части съезда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выездное мероприятие с гражданами.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</w:p>
    <w:p w:rsidR="00527BD7" w:rsidRDefault="00527BD7" w:rsidP="00527B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Утвердили решение наметить план на следующий съезд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гражданами.</w:t>
      </w:r>
    </w:p>
    <w:p w:rsidR="00527BD7" w:rsidRDefault="00527BD7" w:rsidP="00527BD7">
      <w:pPr>
        <w:rPr>
          <w:rFonts w:ascii="Times New Roman" w:hAnsi="Times New Roman" w:cs="Times New Roman"/>
          <w:color w:val="000000"/>
          <w:sz w:val="24"/>
        </w:rPr>
      </w:pPr>
    </w:p>
    <w:p w:rsidR="002128B6" w:rsidRDefault="00527BD7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937659" w:rsidRDefault="00937659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21.06.2023</w:t>
      </w:r>
    </w:p>
    <w:p w:rsidR="00937659" w:rsidRDefault="00937659" w:rsidP="0093765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937659" w:rsidRDefault="00937659" w:rsidP="00937659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Панфилова Марина Геннадьевна 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Яковлев  Андрей Александрович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Аксёнова Валентина Александровна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Калашникова Клавдия Викторовна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Урсакий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Раиса Петровна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93765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Обновлены Распоряжения 2, 265, 269, 272.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Обязательные практики 96 Синтеза,1024-рицы Синтез частей двух жизней.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Изменение по материалам 94 Синтеза.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4. Стяжание Плана Синтеза Подразделения ИВО         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93765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Утвердили решение Стяжание Обновлений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</w:p>
    <w:p w:rsidR="00937659" w:rsidRPr="00B44A1F" w:rsidRDefault="00937659" w:rsidP="0093765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37659" w:rsidRDefault="00937659" w:rsidP="0093765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28.06.2023</w:t>
      </w:r>
    </w:p>
    <w:p w:rsidR="00937659" w:rsidRDefault="00937659" w:rsidP="0093765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Беликова Людмила Ивановна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Киреева Оксана Андреевна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Аксёнова Валентина Александровна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Каштанова Лариса Владимировна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Калашникова Клавдия Викторовна 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93765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1. Стяжание практик по обновлению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обязательные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 исполнению.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Мозговой штурм по поднятию командного Фа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 Расписание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629DC">
        <w:rPr>
          <w:rFonts w:ascii="Times New Roman" w:hAnsi="Times New Roman" w:cs="Times New Roman"/>
          <w:color w:val="000000"/>
          <w:sz w:val="24"/>
        </w:rPr>
        <w:t xml:space="preserve">Подготовка </w:t>
      </w:r>
      <w:proofErr w:type="gramStart"/>
      <w:r w:rsidRPr="005629DC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5629DC">
        <w:rPr>
          <w:rFonts w:ascii="Times New Roman" w:hAnsi="Times New Roman" w:cs="Times New Roman"/>
          <w:color w:val="000000"/>
          <w:sz w:val="24"/>
        </w:rPr>
        <w:t xml:space="preserve"> Дню рождения подразделение ИВДИВО</w:t>
      </w:r>
      <w:r>
        <w:rPr>
          <w:rFonts w:ascii="Times New Roman" w:hAnsi="Times New Roman" w:cs="Times New Roman"/>
          <w:color w:val="000000"/>
          <w:sz w:val="24"/>
        </w:rPr>
        <w:t xml:space="preserve"> Забайкалье</w:t>
      </w:r>
    </w:p>
    <w:p w:rsidR="00937659" w:rsidRPr="005629DC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1.Утвердили решение Стяжания Обновлений командой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ИВО ИВДИВО ЗАБАЙКАЛЬЕ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ежедневно до дня рождения подразделение ИВДИВО Забайкалье.</w:t>
      </w: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</w:p>
    <w:p w:rsidR="00937659" w:rsidRDefault="00937659" w:rsidP="00937659">
      <w:pPr>
        <w:rPr>
          <w:rFonts w:ascii="Times New Roman" w:hAnsi="Times New Roman" w:cs="Times New Roman"/>
          <w:color w:val="000000"/>
          <w:sz w:val="24"/>
        </w:rPr>
      </w:pPr>
    </w:p>
    <w:p w:rsidR="00937659" w:rsidRPr="00EE58DD" w:rsidRDefault="00937659" w:rsidP="0093765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937659" w:rsidRPr="00527BD7" w:rsidRDefault="00937659" w:rsidP="00527BD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937659" w:rsidRPr="00527BD7" w:rsidSect="00527BD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BD7"/>
    <w:rsid w:val="002128B6"/>
    <w:rsid w:val="00527BD7"/>
    <w:rsid w:val="00767981"/>
    <w:rsid w:val="00937659"/>
    <w:rsid w:val="00A11240"/>
    <w:rsid w:val="00AF764F"/>
    <w:rsid w:val="00B340B8"/>
    <w:rsid w:val="00D6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2023-12-06T11:21:00Z</dcterms:created>
  <dcterms:modified xsi:type="dcterms:W3CDTF">2023-12-06T11:21:00Z</dcterms:modified>
</cp:coreProperties>
</file>